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28" w:rsidRPr="00A20DED" w:rsidRDefault="001B5B28" w:rsidP="001B5B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5B28" w:rsidRPr="00A20DED" w:rsidRDefault="001B5B28" w:rsidP="001B5B28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1B5B28" w:rsidRPr="00A20DED" w:rsidRDefault="001B5B28" w:rsidP="001B5B28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1B5B28" w:rsidRDefault="001B5B28" w:rsidP="001B5B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1B5B28" w:rsidRPr="008A2638" w:rsidRDefault="001B5B28" w:rsidP="001B5B2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28" w:rsidRDefault="00DE5E7F" w:rsidP="001B5B2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№12</w:t>
      </w:r>
    </w:p>
    <w:p w:rsidR="001B5B28" w:rsidRPr="008A2638" w:rsidRDefault="001B5B28" w:rsidP="001B5B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1B5B28" w:rsidRPr="008A2638" w:rsidRDefault="001B5B28" w:rsidP="001B5B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1B5B28" w:rsidRPr="008A2638" w:rsidRDefault="00DE5E7F" w:rsidP="001B5B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21.12</w:t>
      </w:r>
      <w:r w:rsidR="001B5B2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1B5B28" w:rsidRPr="008A263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DE5E7F" w:rsidRDefault="00DE5E7F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“Місія”,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1B5B28" w:rsidRPr="008A263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адміністрації.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олова правління ГО “Фонд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E5E7F" w:rsidRDefault="00DE5E7F" w:rsidP="00DE5E7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“Скороход”, член комісії (за згодою).</w:t>
      </w:r>
    </w:p>
    <w:p w:rsidR="00DE5E7F" w:rsidRDefault="00DE5E7F" w:rsidP="00DE5E7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лен Київської міської громадської організації “Жінки Оболоні”, член комісії (за згодою);</w:t>
      </w:r>
    </w:p>
    <w:p w:rsidR="001B5B28" w:rsidRDefault="00DE5E7F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Олександра Володимирівна – Президент, голова правління Міжнародного благодійного фонду “ВІА КОНКОРДІА”, член комісії (за згодою);</w:t>
      </w:r>
    </w:p>
    <w:p w:rsidR="001B5B28" w:rsidRPr="00A06C37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E5E7F" w:rsidRDefault="00DE5E7F" w:rsidP="00DE5E7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802" w:rsidRDefault="00486802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86802" w:rsidRDefault="00486802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:rsidR="001B5B28" w:rsidRPr="002F01BC" w:rsidRDefault="00FB1D03" w:rsidP="00FB1D03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Вступне слово</w:t>
      </w:r>
      <w:r w:rsidR="001B5B28"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 w:rsidR="001B5B28">
        <w:rPr>
          <w:rFonts w:ascii="Times New Roman" w:hAnsi="Times New Roman" w:cs="Times New Roman"/>
          <w:sz w:val="28"/>
          <w:szCs w:val="28"/>
          <w:lang w:val="uk-UA"/>
        </w:rPr>
        <w:t>спостережної комісії.</w:t>
      </w:r>
    </w:p>
    <w:p w:rsidR="001B5B28" w:rsidRDefault="001B5B28" w:rsidP="006F08A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 w:rsidR="00FB1D0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FB1D03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="00FB1D03"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комісії.</w:t>
      </w:r>
    </w:p>
    <w:p w:rsidR="001B5B28" w:rsidRDefault="00FB1D03" w:rsidP="001B5B28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B5B28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умовно-дострокового звільнення засудженого</w:t>
      </w:r>
      <w:r w:rsidR="002723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5B28">
        <w:rPr>
          <w:rFonts w:ascii="Times New Roman" w:hAnsi="Times New Roman" w:cs="Times New Roman"/>
          <w:sz w:val="28"/>
          <w:szCs w:val="28"/>
          <w:lang w:val="uk-UA"/>
        </w:rPr>
        <w:t xml:space="preserve"> який відбуває покарання за ч.3 ст.185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ст. 309 </w:t>
      </w:r>
      <w:r w:rsidR="001B5B28">
        <w:rPr>
          <w:rFonts w:ascii="Times New Roman" w:hAnsi="Times New Roman" w:cs="Times New Roman"/>
          <w:sz w:val="28"/>
          <w:szCs w:val="28"/>
          <w:lang w:val="uk-UA"/>
        </w:rPr>
        <w:t>КК України.</w:t>
      </w:r>
    </w:p>
    <w:p w:rsidR="006F08A8" w:rsidRPr="006F08A8" w:rsidRDefault="001B5B28" w:rsidP="006F08A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Інформують – </w:t>
      </w:r>
      <w:r w:rsidR="0027235D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ДУ </w:t>
      </w:r>
      <w:r w:rsidR="0027235D" w:rsidRPr="00A0362D">
        <w:rPr>
          <w:rFonts w:ascii="Times New Roman" w:hAnsi="Times New Roman" w:cs="Times New Roman"/>
          <w:sz w:val="28"/>
          <w:szCs w:val="28"/>
        </w:rPr>
        <w:t>“К</w:t>
      </w:r>
      <w:proofErr w:type="spellStart"/>
      <w:r w:rsidR="0027235D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proofErr w:type="spellEnd"/>
      <w:r w:rsidR="0027235D">
        <w:rPr>
          <w:rFonts w:ascii="Times New Roman" w:hAnsi="Times New Roman" w:cs="Times New Roman"/>
          <w:sz w:val="28"/>
          <w:szCs w:val="28"/>
          <w:lang w:val="uk-UA"/>
        </w:rPr>
        <w:t xml:space="preserve"> слідчий ізолятор</w:t>
      </w:r>
      <w:r w:rsidR="0027235D" w:rsidRPr="00A0362D">
        <w:rPr>
          <w:rFonts w:ascii="Times New Roman" w:hAnsi="Times New Roman" w:cs="Times New Roman"/>
          <w:sz w:val="28"/>
          <w:szCs w:val="28"/>
        </w:rPr>
        <w:t>”</w:t>
      </w:r>
      <w:r w:rsidR="0027235D">
        <w:rPr>
          <w:rFonts w:ascii="Times New Roman" w:hAnsi="Times New Roman" w:cs="Times New Roman"/>
          <w:sz w:val="28"/>
          <w:szCs w:val="28"/>
          <w:lang w:val="uk-UA"/>
        </w:rPr>
        <w:t xml:space="preserve"> та засуджений.</w:t>
      </w:r>
    </w:p>
    <w:p w:rsidR="006F08A8" w:rsidRDefault="006F08A8" w:rsidP="006F08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бстеження стану матеріально-побутового та медико-санітарного забезпечення засуджених осіб, умови їх праці та навчання, стан організації соціально-виховної роботи.</w:t>
      </w:r>
    </w:p>
    <w:p w:rsidR="006F08A8" w:rsidRPr="00A0362D" w:rsidRDefault="0027235D" w:rsidP="006F08A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начальник</w:t>
      </w:r>
      <w:r w:rsidR="006F08A8">
        <w:rPr>
          <w:rFonts w:ascii="Times New Roman" w:hAnsi="Times New Roman" w:cs="Times New Roman"/>
          <w:sz w:val="28"/>
          <w:szCs w:val="28"/>
          <w:lang w:val="uk-UA"/>
        </w:rPr>
        <w:t xml:space="preserve"> ДУ </w:t>
      </w:r>
      <w:r w:rsidR="006F08A8" w:rsidRPr="00A0362D">
        <w:rPr>
          <w:rFonts w:ascii="Times New Roman" w:hAnsi="Times New Roman" w:cs="Times New Roman"/>
          <w:sz w:val="28"/>
          <w:szCs w:val="28"/>
        </w:rPr>
        <w:t>“К</w:t>
      </w:r>
      <w:proofErr w:type="spellStart"/>
      <w:r w:rsidR="006F08A8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proofErr w:type="spellEnd"/>
      <w:r w:rsidR="006F08A8">
        <w:rPr>
          <w:rFonts w:ascii="Times New Roman" w:hAnsi="Times New Roman" w:cs="Times New Roman"/>
          <w:sz w:val="28"/>
          <w:szCs w:val="28"/>
          <w:lang w:val="uk-UA"/>
        </w:rPr>
        <w:t xml:space="preserve"> слідчий ізолятор</w:t>
      </w:r>
      <w:r w:rsidR="006F08A8" w:rsidRPr="00A0362D">
        <w:rPr>
          <w:rFonts w:ascii="Times New Roman" w:hAnsi="Times New Roman" w:cs="Times New Roman"/>
          <w:sz w:val="28"/>
          <w:szCs w:val="28"/>
        </w:rPr>
        <w:t>”</w:t>
      </w:r>
      <w:r w:rsidR="006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B28" w:rsidRPr="0027235D" w:rsidRDefault="0027235D" w:rsidP="0027235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35D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неповнолітніх </w:t>
      </w:r>
      <w:proofErr w:type="spellStart"/>
      <w:r w:rsidRPr="0027235D">
        <w:rPr>
          <w:rFonts w:ascii="Times New Roman" w:hAnsi="Times New Roman" w:cs="Times New Roman"/>
          <w:sz w:val="28"/>
          <w:szCs w:val="28"/>
          <w:lang w:val="uk-UA"/>
        </w:rPr>
        <w:t>ув</w:t>
      </w:r>
      <w:proofErr w:type="spellEnd"/>
      <w:r w:rsidRPr="0027235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7235D">
        <w:rPr>
          <w:rFonts w:ascii="Times New Roman" w:hAnsi="Times New Roman" w:cs="Times New Roman"/>
          <w:sz w:val="28"/>
          <w:szCs w:val="28"/>
          <w:lang w:val="uk-UA"/>
        </w:rPr>
        <w:t>язнених</w:t>
      </w:r>
      <w:proofErr w:type="spellEnd"/>
      <w:r w:rsidRPr="0027235D">
        <w:rPr>
          <w:rFonts w:ascii="Times New Roman" w:hAnsi="Times New Roman" w:cs="Times New Roman"/>
          <w:sz w:val="28"/>
          <w:szCs w:val="28"/>
          <w:lang w:val="uk-UA"/>
        </w:rPr>
        <w:t xml:space="preserve"> з новорічними святами.</w:t>
      </w:r>
    </w:p>
    <w:p w:rsidR="0027235D" w:rsidRDefault="0027235D" w:rsidP="0027235D">
      <w:pPr>
        <w:pStyle w:val="a3"/>
        <w:spacing w:after="0"/>
        <w:ind w:left="76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голова комісії.</w:t>
      </w:r>
    </w:p>
    <w:p w:rsidR="0027235D" w:rsidRPr="0027235D" w:rsidRDefault="0027235D" w:rsidP="0027235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:rsidR="001B5B28" w:rsidRPr="00262583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1B5B28" w:rsidRDefault="0027235D" w:rsidP="001B5B28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</w:t>
      </w:r>
      <w:r w:rsidR="001B5B28"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B28"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="001B5B28" w:rsidRPr="005D4DDF">
        <w:rPr>
          <w:rFonts w:ascii="Times New Roman" w:hAnsi="Times New Roman" w:cs="Times New Roman"/>
          <w:sz w:val="28"/>
          <w:szCs w:val="28"/>
          <w:lang w:val="uk-UA"/>
        </w:rPr>
        <w:t>, який виступив зі вступним словом.</w:t>
      </w:r>
    </w:p>
    <w:p w:rsidR="001B5B28" w:rsidRDefault="001B5B28" w:rsidP="001B5B28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Pr="004C5636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B5B28" w:rsidRPr="0027235D" w:rsidRDefault="001B5B28" w:rsidP="0027235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28" w:rsidRPr="00996AF1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B5B28" w:rsidRPr="006F08A8" w:rsidRDefault="00BB6C5D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Інспектора</w:t>
      </w:r>
      <w:r w:rsidR="004000A9">
        <w:rPr>
          <w:rFonts w:ascii="Times New Roman" w:hAnsi="Times New Roman" w:cs="Times New Roman"/>
          <w:sz w:val="28"/>
          <w:szCs w:val="28"/>
          <w:lang w:val="uk-UA"/>
        </w:rPr>
        <w:t xml:space="preserve"> ДУ </w:t>
      </w:r>
      <w:proofErr w:type="spellStart"/>
      <w:r w:rsidR="004000A9" w:rsidRPr="004000A9">
        <w:rPr>
          <w:rFonts w:ascii="Times New Roman" w:hAnsi="Times New Roman" w:cs="Times New Roman"/>
          <w:sz w:val="28"/>
          <w:szCs w:val="28"/>
          <w:lang w:val="uk-UA"/>
        </w:rPr>
        <w:t>“К</w:t>
      </w:r>
      <w:r w:rsidR="004000A9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proofErr w:type="spellEnd"/>
      <w:r w:rsidR="004000A9">
        <w:rPr>
          <w:rFonts w:ascii="Times New Roman" w:hAnsi="Times New Roman" w:cs="Times New Roman"/>
          <w:sz w:val="28"/>
          <w:szCs w:val="28"/>
          <w:lang w:val="uk-UA"/>
        </w:rPr>
        <w:t xml:space="preserve"> слідчий ізолятор</w:t>
      </w:r>
      <w:r w:rsidR="004000A9" w:rsidRPr="004000A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B5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0A9">
        <w:rPr>
          <w:rFonts w:ascii="Times New Roman" w:hAnsi="Times New Roman" w:cs="Times New Roman"/>
          <w:sz w:val="28"/>
          <w:szCs w:val="28"/>
          <w:lang w:val="uk-UA"/>
        </w:rPr>
        <w:t>- який представив характеристику</w:t>
      </w:r>
      <w:r w:rsidR="00E17E9C">
        <w:rPr>
          <w:rFonts w:ascii="Times New Roman" w:hAnsi="Times New Roman" w:cs="Times New Roman"/>
          <w:sz w:val="28"/>
          <w:szCs w:val="28"/>
          <w:lang w:val="uk-UA"/>
        </w:rPr>
        <w:t xml:space="preserve"> на засудженого та повідомив, що своєю поведінкою засуджений не довів виправлення </w:t>
      </w:r>
      <w:r w:rsidR="000F446A">
        <w:rPr>
          <w:rFonts w:ascii="Times New Roman" w:hAnsi="Times New Roman" w:cs="Times New Roman"/>
          <w:sz w:val="28"/>
          <w:szCs w:val="28"/>
          <w:lang w:val="uk-UA"/>
        </w:rPr>
        <w:t>та не підлягає умовно-</w:t>
      </w:r>
      <w:r w:rsidR="00E17E9C">
        <w:rPr>
          <w:rFonts w:ascii="Times New Roman" w:hAnsi="Times New Roman" w:cs="Times New Roman"/>
          <w:sz w:val="28"/>
          <w:szCs w:val="28"/>
          <w:lang w:val="uk-UA"/>
        </w:rPr>
        <w:t>достроковому звільненню. Засуджений зі своєю характеристикою погодився.</w:t>
      </w:r>
      <w:r w:rsidR="006F0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28" w:rsidRPr="002A3644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F08A8" w:rsidRDefault="006F08A8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засудженого, перейшли до голосування.</w:t>
      </w:r>
    </w:p>
    <w:p w:rsidR="006F08A8" w:rsidRDefault="00E17E9C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0</w:t>
      </w:r>
    </w:p>
    <w:p w:rsidR="006F08A8" w:rsidRDefault="00E17E9C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- 9</w:t>
      </w:r>
    </w:p>
    <w:p w:rsidR="006F08A8" w:rsidRDefault="006F08A8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6F08A8" w:rsidRDefault="00E17E9C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1</w:t>
      </w:r>
    </w:p>
    <w:p w:rsidR="001B5B28" w:rsidRPr="00FD61EA" w:rsidRDefault="006F08A8" w:rsidP="000A102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B5D63" w:rsidRPr="00C31C43" w:rsidRDefault="00E64CB2" w:rsidP="00C31C43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C43">
        <w:rPr>
          <w:rFonts w:ascii="Times New Roman" w:hAnsi="Times New Roman" w:cs="Times New Roman"/>
          <w:sz w:val="28"/>
          <w:szCs w:val="28"/>
          <w:lang w:val="uk-UA"/>
        </w:rPr>
        <w:t>Проценка С.В.</w:t>
      </w:r>
      <w:r w:rsidR="001B5B28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>начальника ДУ</w:t>
      </w:r>
      <w:r w:rsidR="001B5B28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“Київський слідчий ізолятор”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, який супроводжував членів комісії </w:t>
      </w:r>
      <w:r w:rsidR="00C31C43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у ході обстеження </w:t>
      </w:r>
      <w:r w:rsidR="008B5D63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матеріально-побутового </w:t>
      </w:r>
      <w:r w:rsidR="00C31C43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стану </w:t>
      </w:r>
      <w:r w:rsidR="008B5D63" w:rsidRPr="00C31C43">
        <w:rPr>
          <w:rFonts w:ascii="Times New Roman" w:hAnsi="Times New Roman" w:cs="Times New Roman"/>
          <w:sz w:val="28"/>
          <w:szCs w:val="28"/>
          <w:lang w:val="uk-UA"/>
        </w:rPr>
        <w:t>та медико-санітарного забезпечення засуджених осіб, умови їх праці та навчання, стан організації соціально-виховної роботи.</w:t>
      </w:r>
    </w:p>
    <w:p w:rsidR="001B5B28" w:rsidRPr="00E17942" w:rsidRDefault="001B5B28" w:rsidP="001B5B2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028" w:rsidRDefault="000A10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</w:p>
    <w:p w:rsidR="001B5B28" w:rsidRPr="00C31C43" w:rsidRDefault="00C31C43" w:rsidP="00C31C43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Матеріально-побутовий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медико-санітарне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засуджених осіб, умови їх праці та навчання, стан організації соціально-виховної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у задовільному стані. Скарг від засуджених, які знаходяться в ДУ </w:t>
      </w:r>
      <w:r w:rsidRPr="00C31C4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31C43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C3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43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C3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43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C31C4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було.</w:t>
      </w:r>
    </w:p>
    <w:p w:rsidR="001B5B28" w:rsidRDefault="001B5B28" w:rsidP="001B5B28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E17E9C" w:rsidRDefault="00E17E9C" w:rsidP="00E17E9C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17E9C" w:rsidRDefault="00E17E9C" w:rsidP="001B5B28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комісії, який виступив з привітальним словом до неповнолітніх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proofErr w:type="spellEnd"/>
      <w:r w:rsidRPr="00E17E9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язнених</w:t>
      </w:r>
      <w:proofErr w:type="spellEnd"/>
      <w:r w:rsidR="000F446A">
        <w:rPr>
          <w:rFonts w:ascii="Times New Roman" w:hAnsi="Times New Roman" w:cs="Times New Roman"/>
          <w:sz w:val="28"/>
          <w:szCs w:val="28"/>
          <w:lang w:val="uk-UA"/>
        </w:rPr>
        <w:t xml:space="preserve"> з нагоди новорічних свят.</w:t>
      </w:r>
    </w:p>
    <w:p w:rsidR="000F446A" w:rsidRDefault="000F446A" w:rsidP="001B5B28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0F446A" w:rsidRDefault="000F446A" w:rsidP="000F446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0F446A" w:rsidRPr="00E17E9C" w:rsidRDefault="000F446A" w:rsidP="001B5B28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Були подаровані солодощі та засоби особистої гігієни.</w:t>
      </w: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E17E9C" w:rsidRDefault="00E17E9C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E17E9C" w:rsidRDefault="00E17E9C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Pr="00F00A0D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Олег ЧУЗДЮК</w:t>
      </w: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Pr="00223A52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Іван РУЧКА</w:t>
      </w:r>
    </w:p>
    <w:p w:rsidR="00C22048" w:rsidRPr="001B5B28" w:rsidRDefault="00C22048">
      <w:pPr>
        <w:rPr>
          <w:lang w:val="uk-UA"/>
        </w:rPr>
      </w:pPr>
    </w:p>
    <w:sectPr w:rsidR="00C22048" w:rsidRPr="001B5B28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AEC"/>
    <w:multiLevelType w:val="hybridMultilevel"/>
    <w:tmpl w:val="BF46781C"/>
    <w:lvl w:ilvl="0" w:tplc="4AA29766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A720402"/>
    <w:multiLevelType w:val="hybridMultilevel"/>
    <w:tmpl w:val="7AC201F6"/>
    <w:lvl w:ilvl="0" w:tplc="4F7E223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B28"/>
    <w:rsid w:val="00001AAD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47EC7"/>
    <w:rsid w:val="00050405"/>
    <w:rsid w:val="000504E9"/>
    <w:rsid w:val="000515F0"/>
    <w:rsid w:val="000516DC"/>
    <w:rsid w:val="000521CC"/>
    <w:rsid w:val="0005524D"/>
    <w:rsid w:val="000617AF"/>
    <w:rsid w:val="0006775F"/>
    <w:rsid w:val="00073036"/>
    <w:rsid w:val="0007355C"/>
    <w:rsid w:val="00080140"/>
    <w:rsid w:val="00080F00"/>
    <w:rsid w:val="000814C7"/>
    <w:rsid w:val="000879C3"/>
    <w:rsid w:val="000939B2"/>
    <w:rsid w:val="00094637"/>
    <w:rsid w:val="00094D43"/>
    <w:rsid w:val="00097A3D"/>
    <w:rsid w:val="00097D49"/>
    <w:rsid w:val="000A08AF"/>
    <w:rsid w:val="000A1028"/>
    <w:rsid w:val="000A1E07"/>
    <w:rsid w:val="000A37F9"/>
    <w:rsid w:val="000A388F"/>
    <w:rsid w:val="000A5328"/>
    <w:rsid w:val="000A677E"/>
    <w:rsid w:val="000A7C5D"/>
    <w:rsid w:val="000B0C4D"/>
    <w:rsid w:val="000B33CB"/>
    <w:rsid w:val="000B51A0"/>
    <w:rsid w:val="000C041F"/>
    <w:rsid w:val="000C0925"/>
    <w:rsid w:val="000C1A00"/>
    <w:rsid w:val="000C3BA4"/>
    <w:rsid w:val="000D078C"/>
    <w:rsid w:val="000D294E"/>
    <w:rsid w:val="000D3D48"/>
    <w:rsid w:val="000D5F87"/>
    <w:rsid w:val="000D7380"/>
    <w:rsid w:val="000E12F5"/>
    <w:rsid w:val="000E71D1"/>
    <w:rsid w:val="000F1F42"/>
    <w:rsid w:val="000F349A"/>
    <w:rsid w:val="000F446A"/>
    <w:rsid w:val="00105E36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1842"/>
    <w:rsid w:val="001427E5"/>
    <w:rsid w:val="00144AC6"/>
    <w:rsid w:val="00145B42"/>
    <w:rsid w:val="00145EDE"/>
    <w:rsid w:val="00146CD3"/>
    <w:rsid w:val="00156A75"/>
    <w:rsid w:val="00157CBA"/>
    <w:rsid w:val="00164513"/>
    <w:rsid w:val="00167D92"/>
    <w:rsid w:val="0017400D"/>
    <w:rsid w:val="00174D0E"/>
    <w:rsid w:val="001759C4"/>
    <w:rsid w:val="001761D9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5B28"/>
    <w:rsid w:val="001B69F7"/>
    <w:rsid w:val="001C2940"/>
    <w:rsid w:val="001C49B6"/>
    <w:rsid w:val="001D12B3"/>
    <w:rsid w:val="001D7B08"/>
    <w:rsid w:val="001E1EE1"/>
    <w:rsid w:val="001E25B2"/>
    <w:rsid w:val="001E2E2D"/>
    <w:rsid w:val="001E55D0"/>
    <w:rsid w:val="001E6B21"/>
    <w:rsid w:val="001F29C3"/>
    <w:rsid w:val="001F4F05"/>
    <w:rsid w:val="001F53CB"/>
    <w:rsid w:val="001F5B3F"/>
    <w:rsid w:val="001F5BE1"/>
    <w:rsid w:val="002010CA"/>
    <w:rsid w:val="002015AA"/>
    <w:rsid w:val="00201CB7"/>
    <w:rsid w:val="00202C85"/>
    <w:rsid w:val="00202F1A"/>
    <w:rsid w:val="00203C91"/>
    <w:rsid w:val="002108B5"/>
    <w:rsid w:val="00210C96"/>
    <w:rsid w:val="0021310F"/>
    <w:rsid w:val="0021404F"/>
    <w:rsid w:val="00214E09"/>
    <w:rsid w:val="0021540B"/>
    <w:rsid w:val="00220CD8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7021D"/>
    <w:rsid w:val="00270FCA"/>
    <w:rsid w:val="0027235D"/>
    <w:rsid w:val="002753CD"/>
    <w:rsid w:val="00281D26"/>
    <w:rsid w:val="002854D1"/>
    <w:rsid w:val="00285590"/>
    <w:rsid w:val="002857F4"/>
    <w:rsid w:val="00285AFA"/>
    <w:rsid w:val="0028752B"/>
    <w:rsid w:val="00290A8F"/>
    <w:rsid w:val="00294BBA"/>
    <w:rsid w:val="002978B0"/>
    <w:rsid w:val="00297D8A"/>
    <w:rsid w:val="002A2860"/>
    <w:rsid w:val="002A4597"/>
    <w:rsid w:val="002A4E28"/>
    <w:rsid w:val="002A737B"/>
    <w:rsid w:val="002B24BC"/>
    <w:rsid w:val="002C0E51"/>
    <w:rsid w:val="002C3C3F"/>
    <w:rsid w:val="002D035E"/>
    <w:rsid w:val="002D03A2"/>
    <w:rsid w:val="002D14ED"/>
    <w:rsid w:val="002D3496"/>
    <w:rsid w:val="002D7676"/>
    <w:rsid w:val="002E342E"/>
    <w:rsid w:val="002E47C4"/>
    <w:rsid w:val="002F0A1A"/>
    <w:rsid w:val="002F1E64"/>
    <w:rsid w:val="002F2510"/>
    <w:rsid w:val="002F3ED8"/>
    <w:rsid w:val="0031127C"/>
    <w:rsid w:val="0031168A"/>
    <w:rsid w:val="00311F36"/>
    <w:rsid w:val="00313CF3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64D8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73715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A3E"/>
    <w:rsid w:val="003E736D"/>
    <w:rsid w:val="003F11DA"/>
    <w:rsid w:val="003F3E86"/>
    <w:rsid w:val="003F444F"/>
    <w:rsid w:val="003F7613"/>
    <w:rsid w:val="004000A9"/>
    <w:rsid w:val="0040596D"/>
    <w:rsid w:val="00414FE4"/>
    <w:rsid w:val="0041606D"/>
    <w:rsid w:val="00421292"/>
    <w:rsid w:val="004216EB"/>
    <w:rsid w:val="00423512"/>
    <w:rsid w:val="00425A30"/>
    <w:rsid w:val="00433BEA"/>
    <w:rsid w:val="0043652A"/>
    <w:rsid w:val="00437628"/>
    <w:rsid w:val="004403BC"/>
    <w:rsid w:val="00442DEF"/>
    <w:rsid w:val="0044300E"/>
    <w:rsid w:val="00444448"/>
    <w:rsid w:val="00444688"/>
    <w:rsid w:val="004451F3"/>
    <w:rsid w:val="004451F7"/>
    <w:rsid w:val="004460E5"/>
    <w:rsid w:val="00447D01"/>
    <w:rsid w:val="00451689"/>
    <w:rsid w:val="0045181C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FD"/>
    <w:rsid w:val="004741A5"/>
    <w:rsid w:val="00475B4A"/>
    <w:rsid w:val="00477264"/>
    <w:rsid w:val="0047745A"/>
    <w:rsid w:val="0048087F"/>
    <w:rsid w:val="0048246E"/>
    <w:rsid w:val="00485A3E"/>
    <w:rsid w:val="00486802"/>
    <w:rsid w:val="0048702E"/>
    <w:rsid w:val="00491343"/>
    <w:rsid w:val="00492C38"/>
    <w:rsid w:val="00494440"/>
    <w:rsid w:val="00496B2E"/>
    <w:rsid w:val="004A119D"/>
    <w:rsid w:val="004A268C"/>
    <w:rsid w:val="004A377A"/>
    <w:rsid w:val="004B2658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4F6F0C"/>
    <w:rsid w:val="005040E7"/>
    <w:rsid w:val="00504BF0"/>
    <w:rsid w:val="00505CDD"/>
    <w:rsid w:val="0051454D"/>
    <w:rsid w:val="005174FB"/>
    <w:rsid w:val="00520AAA"/>
    <w:rsid w:val="00525179"/>
    <w:rsid w:val="005251F7"/>
    <w:rsid w:val="00526384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5729E"/>
    <w:rsid w:val="005610CA"/>
    <w:rsid w:val="005620B6"/>
    <w:rsid w:val="00565357"/>
    <w:rsid w:val="00566910"/>
    <w:rsid w:val="00571D44"/>
    <w:rsid w:val="00573CBF"/>
    <w:rsid w:val="0057414C"/>
    <w:rsid w:val="005742F6"/>
    <w:rsid w:val="0058106C"/>
    <w:rsid w:val="00584938"/>
    <w:rsid w:val="005877AD"/>
    <w:rsid w:val="0058783B"/>
    <w:rsid w:val="00587A63"/>
    <w:rsid w:val="0059443C"/>
    <w:rsid w:val="00594541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32D8"/>
    <w:rsid w:val="005B54A8"/>
    <w:rsid w:val="005C069A"/>
    <w:rsid w:val="005C06B8"/>
    <w:rsid w:val="005C0CA1"/>
    <w:rsid w:val="005C2EF8"/>
    <w:rsid w:val="005C5C66"/>
    <w:rsid w:val="005C6DE8"/>
    <w:rsid w:val="005D0563"/>
    <w:rsid w:val="005D16A8"/>
    <w:rsid w:val="005D488E"/>
    <w:rsid w:val="005D5CED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7EAA"/>
    <w:rsid w:val="00607F1C"/>
    <w:rsid w:val="006113FC"/>
    <w:rsid w:val="00612B41"/>
    <w:rsid w:val="00614564"/>
    <w:rsid w:val="00616715"/>
    <w:rsid w:val="00620AE6"/>
    <w:rsid w:val="00627FC1"/>
    <w:rsid w:val="006309B9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71C4"/>
    <w:rsid w:val="00662B50"/>
    <w:rsid w:val="006723DB"/>
    <w:rsid w:val="006764F4"/>
    <w:rsid w:val="00681B9F"/>
    <w:rsid w:val="0068277F"/>
    <w:rsid w:val="00683E5B"/>
    <w:rsid w:val="00685C36"/>
    <w:rsid w:val="00690D65"/>
    <w:rsid w:val="0069112D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08A8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246F8"/>
    <w:rsid w:val="00724AF7"/>
    <w:rsid w:val="0072704B"/>
    <w:rsid w:val="00727EC7"/>
    <w:rsid w:val="00740C99"/>
    <w:rsid w:val="00742F44"/>
    <w:rsid w:val="007441AC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7373E"/>
    <w:rsid w:val="00781469"/>
    <w:rsid w:val="007827B0"/>
    <w:rsid w:val="007855B5"/>
    <w:rsid w:val="00785E19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2D6F"/>
    <w:rsid w:val="007E6535"/>
    <w:rsid w:val="007E6AC7"/>
    <w:rsid w:val="007F19C8"/>
    <w:rsid w:val="007F261F"/>
    <w:rsid w:val="007F3B80"/>
    <w:rsid w:val="007F4910"/>
    <w:rsid w:val="0080324D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747F"/>
    <w:rsid w:val="00830E94"/>
    <w:rsid w:val="0083299F"/>
    <w:rsid w:val="00840AAB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A7BDF"/>
    <w:rsid w:val="008B3AB6"/>
    <w:rsid w:val="008B3F11"/>
    <w:rsid w:val="008B494C"/>
    <w:rsid w:val="008B51AD"/>
    <w:rsid w:val="008B5D63"/>
    <w:rsid w:val="008C2C30"/>
    <w:rsid w:val="008C5946"/>
    <w:rsid w:val="008D69CA"/>
    <w:rsid w:val="008D76D6"/>
    <w:rsid w:val="008E0680"/>
    <w:rsid w:val="008E1772"/>
    <w:rsid w:val="008E2B73"/>
    <w:rsid w:val="008E565F"/>
    <w:rsid w:val="008E5934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13007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234B"/>
    <w:rsid w:val="00953964"/>
    <w:rsid w:val="00955E1B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3D3"/>
    <w:rsid w:val="00985425"/>
    <w:rsid w:val="00985827"/>
    <w:rsid w:val="00985F8D"/>
    <w:rsid w:val="00986E46"/>
    <w:rsid w:val="00995401"/>
    <w:rsid w:val="009A1BD5"/>
    <w:rsid w:val="009A2282"/>
    <w:rsid w:val="009A3C03"/>
    <w:rsid w:val="009A4C18"/>
    <w:rsid w:val="009B2FB7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06BA"/>
    <w:rsid w:val="009D2A41"/>
    <w:rsid w:val="009E2591"/>
    <w:rsid w:val="009E723C"/>
    <w:rsid w:val="009F3209"/>
    <w:rsid w:val="009F3979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40AD5"/>
    <w:rsid w:val="00A427B1"/>
    <w:rsid w:val="00A46354"/>
    <w:rsid w:val="00A53975"/>
    <w:rsid w:val="00A5463C"/>
    <w:rsid w:val="00A57793"/>
    <w:rsid w:val="00A63B4E"/>
    <w:rsid w:val="00A67710"/>
    <w:rsid w:val="00A760CA"/>
    <w:rsid w:val="00A85B69"/>
    <w:rsid w:val="00A87EBA"/>
    <w:rsid w:val="00A90783"/>
    <w:rsid w:val="00A9202F"/>
    <w:rsid w:val="00A92A87"/>
    <w:rsid w:val="00A93C50"/>
    <w:rsid w:val="00A93E4A"/>
    <w:rsid w:val="00A94BA8"/>
    <w:rsid w:val="00A958FB"/>
    <w:rsid w:val="00A964C5"/>
    <w:rsid w:val="00AA6D66"/>
    <w:rsid w:val="00AA7002"/>
    <w:rsid w:val="00AA7798"/>
    <w:rsid w:val="00AB2AE5"/>
    <w:rsid w:val="00AB31A7"/>
    <w:rsid w:val="00AB55F5"/>
    <w:rsid w:val="00AB6729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317A"/>
    <w:rsid w:val="00B0327E"/>
    <w:rsid w:val="00B05CC1"/>
    <w:rsid w:val="00B1771F"/>
    <w:rsid w:val="00B20068"/>
    <w:rsid w:val="00B21F0C"/>
    <w:rsid w:val="00B23BC3"/>
    <w:rsid w:val="00B24403"/>
    <w:rsid w:val="00B24461"/>
    <w:rsid w:val="00B257C4"/>
    <w:rsid w:val="00B30AB2"/>
    <w:rsid w:val="00B355A3"/>
    <w:rsid w:val="00B50D89"/>
    <w:rsid w:val="00B51D9E"/>
    <w:rsid w:val="00B57156"/>
    <w:rsid w:val="00B57324"/>
    <w:rsid w:val="00B62AFA"/>
    <w:rsid w:val="00B6631F"/>
    <w:rsid w:val="00B66896"/>
    <w:rsid w:val="00B66D97"/>
    <w:rsid w:val="00B704A5"/>
    <w:rsid w:val="00B70552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4CAD"/>
    <w:rsid w:val="00BA56A3"/>
    <w:rsid w:val="00BA7C11"/>
    <w:rsid w:val="00BB1B12"/>
    <w:rsid w:val="00BB2383"/>
    <w:rsid w:val="00BB34CB"/>
    <w:rsid w:val="00BB6C5D"/>
    <w:rsid w:val="00BC0122"/>
    <w:rsid w:val="00BC25FC"/>
    <w:rsid w:val="00BD2AF3"/>
    <w:rsid w:val="00BD484B"/>
    <w:rsid w:val="00BD4BCB"/>
    <w:rsid w:val="00BD7F9A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186A"/>
    <w:rsid w:val="00C22048"/>
    <w:rsid w:val="00C23F9E"/>
    <w:rsid w:val="00C25461"/>
    <w:rsid w:val="00C269D3"/>
    <w:rsid w:val="00C31C4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705E9"/>
    <w:rsid w:val="00C70BCF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5D14"/>
    <w:rsid w:val="00CB685A"/>
    <w:rsid w:val="00CB7777"/>
    <w:rsid w:val="00CC0E64"/>
    <w:rsid w:val="00CC1D81"/>
    <w:rsid w:val="00CC4E94"/>
    <w:rsid w:val="00CD0473"/>
    <w:rsid w:val="00CE0E9E"/>
    <w:rsid w:val="00CE1AFA"/>
    <w:rsid w:val="00CE2332"/>
    <w:rsid w:val="00CE32A4"/>
    <w:rsid w:val="00CE4368"/>
    <w:rsid w:val="00CE47E8"/>
    <w:rsid w:val="00CE5AD5"/>
    <w:rsid w:val="00CF7700"/>
    <w:rsid w:val="00D00023"/>
    <w:rsid w:val="00D07845"/>
    <w:rsid w:val="00D12B46"/>
    <w:rsid w:val="00D13DE6"/>
    <w:rsid w:val="00D16ED7"/>
    <w:rsid w:val="00D173B1"/>
    <w:rsid w:val="00D23217"/>
    <w:rsid w:val="00D23410"/>
    <w:rsid w:val="00D269CF"/>
    <w:rsid w:val="00D35313"/>
    <w:rsid w:val="00D42D2D"/>
    <w:rsid w:val="00D44346"/>
    <w:rsid w:val="00D46B30"/>
    <w:rsid w:val="00D51661"/>
    <w:rsid w:val="00D63B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D06D2"/>
    <w:rsid w:val="00DD63D3"/>
    <w:rsid w:val="00DD7A51"/>
    <w:rsid w:val="00DE1AFF"/>
    <w:rsid w:val="00DE41A4"/>
    <w:rsid w:val="00DE4699"/>
    <w:rsid w:val="00DE4D86"/>
    <w:rsid w:val="00DE5099"/>
    <w:rsid w:val="00DE5E7F"/>
    <w:rsid w:val="00DE6B8E"/>
    <w:rsid w:val="00DF2296"/>
    <w:rsid w:val="00DF3950"/>
    <w:rsid w:val="00DF58E0"/>
    <w:rsid w:val="00DF7515"/>
    <w:rsid w:val="00DF76DA"/>
    <w:rsid w:val="00E00ED5"/>
    <w:rsid w:val="00E01024"/>
    <w:rsid w:val="00E01E60"/>
    <w:rsid w:val="00E05130"/>
    <w:rsid w:val="00E055C3"/>
    <w:rsid w:val="00E068C6"/>
    <w:rsid w:val="00E107AB"/>
    <w:rsid w:val="00E10E02"/>
    <w:rsid w:val="00E113BE"/>
    <w:rsid w:val="00E114DF"/>
    <w:rsid w:val="00E1536A"/>
    <w:rsid w:val="00E17E9C"/>
    <w:rsid w:val="00E20B1A"/>
    <w:rsid w:val="00E22AE7"/>
    <w:rsid w:val="00E23E39"/>
    <w:rsid w:val="00E2417F"/>
    <w:rsid w:val="00E2791F"/>
    <w:rsid w:val="00E27EA8"/>
    <w:rsid w:val="00E3745E"/>
    <w:rsid w:val="00E4066A"/>
    <w:rsid w:val="00E40D80"/>
    <w:rsid w:val="00E42690"/>
    <w:rsid w:val="00E44B49"/>
    <w:rsid w:val="00E474CE"/>
    <w:rsid w:val="00E569A1"/>
    <w:rsid w:val="00E60F8B"/>
    <w:rsid w:val="00E61FC7"/>
    <w:rsid w:val="00E624B5"/>
    <w:rsid w:val="00E64CB2"/>
    <w:rsid w:val="00E7328B"/>
    <w:rsid w:val="00E74894"/>
    <w:rsid w:val="00E76C3B"/>
    <w:rsid w:val="00E7726D"/>
    <w:rsid w:val="00E81013"/>
    <w:rsid w:val="00E81DB5"/>
    <w:rsid w:val="00E8652C"/>
    <w:rsid w:val="00E86B3F"/>
    <w:rsid w:val="00E9092F"/>
    <w:rsid w:val="00E909B3"/>
    <w:rsid w:val="00E91E77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17ED"/>
    <w:rsid w:val="00EF2088"/>
    <w:rsid w:val="00EF3B01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2A41"/>
    <w:rsid w:val="00F3356F"/>
    <w:rsid w:val="00F34973"/>
    <w:rsid w:val="00F363FA"/>
    <w:rsid w:val="00F41830"/>
    <w:rsid w:val="00F51F60"/>
    <w:rsid w:val="00F5386E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1D03"/>
    <w:rsid w:val="00FB2F71"/>
    <w:rsid w:val="00FB3CBD"/>
    <w:rsid w:val="00FB3D6D"/>
    <w:rsid w:val="00FB4D23"/>
    <w:rsid w:val="00FC0A08"/>
    <w:rsid w:val="00FC2867"/>
    <w:rsid w:val="00FC31C1"/>
    <w:rsid w:val="00FC3825"/>
    <w:rsid w:val="00FC3C84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28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3</cp:revision>
  <cp:lastPrinted>2022-01-10T09:49:00Z</cp:lastPrinted>
  <dcterms:created xsi:type="dcterms:W3CDTF">2021-12-24T12:24:00Z</dcterms:created>
  <dcterms:modified xsi:type="dcterms:W3CDTF">2022-01-10T10:30:00Z</dcterms:modified>
</cp:coreProperties>
</file>